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5707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5707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85707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85707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85707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85707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85707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85707D" w:rsidRPr="0085707D">
          <w:rPr>
            <w:b w:val="0"/>
          </w:rPr>
          <w:t xml:space="preserve"> 24-235/</w:t>
        </w:r>
        <w:r w:rsidR="0085707D">
          <w:t xml:space="preserve">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85707D" w:rsidP="00232C8F">
            <w:r>
              <w:t>Директор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85707D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85707D" w:rsidRPr="0085707D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85707D" w:rsidRPr="0085707D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85707D" w:rsidRPr="0085707D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85707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85707D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85707D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85707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85707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85707D" w:rsidP="005C3F56">
            <w:pPr>
              <w:jc w:val="center"/>
            </w:pPr>
            <w:r>
              <w:t>159-672-403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85707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5707D" w:rsidRDefault="0085707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707D" w:rsidRPr="002327DB" w:rsidRDefault="0085707D" w:rsidP="00AD14A4">
            <w:pPr>
              <w:rPr>
                <w:rStyle w:val="a7"/>
              </w:rPr>
            </w:pPr>
          </w:p>
        </w:tc>
      </w:tr>
      <w:tr w:rsidR="0085707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5707D" w:rsidRDefault="0085707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707D" w:rsidRPr="002327DB" w:rsidRDefault="0085707D" w:rsidP="00AD14A4">
            <w:pPr>
              <w:rPr>
                <w:rStyle w:val="a7"/>
              </w:rPr>
            </w:pPr>
          </w:p>
        </w:tc>
      </w:tr>
      <w:tr w:rsidR="0085707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5707D" w:rsidRDefault="0085707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707D" w:rsidRPr="002327DB" w:rsidRDefault="0085707D" w:rsidP="00AD14A4">
            <w:pPr>
              <w:rPr>
                <w:rStyle w:val="a7"/>
              </w:rPr>
            </w:pPr>
          </w:p>
        </w:tc>
      </w:tr>
      <w:tr w:rsidR="0085707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5707D" w:rsidRDefault="0085707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707D" w:rsidRPr="002327DB" w:rsidRDefault="0085707D" w:rsidP="00AD14A4">
            <w:pPr>
              <w:rPr>
                <w:rStyle w:val="a7"/>
              </w:rPr>
            </w:pPr>
          </w:p>
        </w:tc>
      </w:tr>
      <w:tr w:rsidR="0085707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5707D" w:rsidRDefault="0085707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707D" w:rsidRPr="002327DB" w:rsidRDefault="0085707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85707D" w:rsidRPr="0085707D">
          <w:rPr>
            <w:rStyle w:val="aa"/>
            <w:u w:val="none"/>
          </w:rPr>
          <w:t xml:space="preserve"> </w:t>
        </w:r>
        <w:r w:rsidR="0085707D" w:rsidRPr="0085707D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85707D" w:rsidRPr="0085707D">
          <w:rPr>
            <w:rStyle w:val="aa"/>
            <w:u w:val="none"/>
          </w:rPr>
          <w:t xml:space="preserve"> </w:t>
        </w:r>
        <w:r w:rsidR="0085707D" w:rsidRPr="0085707D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223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223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A223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2230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223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5707D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2230B" w:rsidRPr="00A2230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2230B" w:rsidRPr="00A2230B">
          <w:rPr>
            <w:i/>
            <w:u w:val="single"/>
          </w:rPr>
          <w:tab/>
          <w:t>   </w:t>
        </w:r>
        <w:r w:rsidR="00A2230B" w:rsidRPr="00A2230B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2230B" w:rsidRPr="00A2230B">
          <w:rPr>
            <w:u w:val="single"/>
          </w:rPr>
          <w:t>12.04.2024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2230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2230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2230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2230B" w:rsidRPr="00A2230B" w:rsidTr="00A2230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230B" w:rsidRPr="00A2230B" w:rsidRDefault="00A2230B" w:rsidP="004E51DC">
            <w:pPr>
              <w:pStyle w:val="a8"/>
            </w:pPr>
          </w:p>
        </w:tc>
      </w:tr>
      <w:tr w:rsidR="00A2230B" w:rsidRPr="00A2230B" w:rsidTr="00A2230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  <w:r w:rsidRPr="00A223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  <w:r w:rsidRPr="00A223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  <w:r w:rsidRPr="00A223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2230B" w:rsidRPr="00A2230B" w:rsidRDefault="00A2230B" w:rsidP="004E51DC">
            <w:pPr>
              <w:pStyle w:val="a8"/>
              <w:rPr>
                <w:vertAlign w:val="superscript"/>
              </w:rPr>
            </w:pPr>
            <w:r w:rsidRPr="00A2230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2230B" w:rsidTr="00A2230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2230B" w:rsidRDefault="00A2230B" w:rsidP="003C5C39">
            <w:pPr>
              <w:pStyle w:val="a8"/>
            </w:pPr>
            <w:r w:rsidRPr="00A2230B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2230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2230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2230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2230B" w:rsidRDefault="00A2230B" w:rsidP="003C5C39">
            <w:pPr>
              <w:pStyle w:val="a8"/>
            </w:pPr>
            <w:r w:rsidRPr="00A2230B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2230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2230B" w:rsidRDefault="00A2230B" w:rsidP="003C5C39">
            <w:pPr>
              <w:pStyle w:val="a8"/>
            </w:pPr>
            <w:r>
              <w:t>12.04.2024</w:t>
            </w:r>
          </w:p>
        </w:tc>
      </w:tr>
      <w:tr w:rsidR="00EF07A3" w:rsidRPr="00A2230B" w:rsidTr="00A2230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2230B" w:rsidRDefault="00A2230B" w:rsidP="003C5C39">
            <w:pPr>
              <w:pStyle w:val="a8"/>
              <w:rPr>
                <w:b/>
                <w:vertAlign w:val="superscript"/>
              </w:rPr>
            </w:pPr>
            <w:r w:rsidRPr="00A2230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223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2230B" w:rsidRDefault="00A2230B" w:rsidP="00EF07A3">
            <w:pPr>
              <w:pStyle w:val="a8"/>
              <w:rPr>
                <w:b/>
                <w:vertAlign w:val="superscript"/>
              </w:rPr>
            </w:pPr>
            <w:r w:rsidRPr="00A2230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2230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2230B" w:rsidRDefault="00A2230B" w:rsidP="00EF07A3">
            <w:pPr>
              <w:pStyle w:val="a8"/>
              <w:rPr>
                <w:b/>
                <w:vertAlign w:val="superscript"/>
              </w:rPr>
            </w:pPr>
            <w:r w:rsidRPr="00A2230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223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2230B" w:rsidRDefault="00A2230B" w:rsidP="00EF07A3">
            <w:pPr>
              <w:pStyle w:val="a8"/>
              <w:rPr>
                <w:vertAlign w:val="superscript"/>
              </w:rPr>
            </w:pPr>
            <w:r w:rsidRPr="00A2230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5707D" w:rsidP="004E51DC">
            <w:pPr>
              <w:pStyle w:val="a8"/>
            </w:pPr>
            <w:r>
              <w:t>Божков Андрей Арсентьевич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85707D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5707D" w:rsidRPr="0085707D" w:rsidRDefault="0085707D" w:rsidP="00EF07A3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(дата)</w:t>
            </w: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5707D" w:rsidRPr="0085707D" w:rsidRDefault="0085707D" w:rsidP="00EF07A3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(дата)</w:t>
            </w: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5707D" w:rsidRPr="0085707D" w:rsidRDefault="0085707D" w:rsidP="00EF07A3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(дата)</w:t>
            </w: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5707D" w:rsidRPr="0085707D" w:rsidRDefault="0085707D" w:rsidP="00EF07A3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(дата)</w:t>
            </w: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707D" w:rsidRPr="0085707D" w:rsidRDefault="0085707D" w:rsidP="004E51DC">
            <w:pPr>
              <w:pStyle w:val="a8"/>
            </w:pPr>
          </w:p>
        </w:tc>
      </w:tr>
      <w:tr w:rsidR="0085707D" w:rsidRPr="0085707D" w:rsidTr="0085707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5707D" w:rsidRPr="0085707D" w:rsidRDefault="0085707D" w:rsidP="00EF07A3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5707D" w:rsidRPr="0085707D" w:rsidRDefault="0085707D" w:rsidP="004E51DC">
            <w:pPr>
              <w:pStyle w:val="a8"/>
              <w:rPr>
                <w:vertAlign w:val="superscript"/>
              </w:rPr>
            </w:pPr>
            <w:r w:rsidRPr="0085707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85707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24-235/1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F303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F3031" w:rsidRPr="005C3F56">
            <w:rPr>
              <w:rStyle w:val="ad"/>
              <w:sz w:val="20"/>
              <w:szCs w:val="20"/>
            </w:rPr>
            <w:fldChar w:fldCharType="separate"/>
          </w:r>
          <w:r w:rsidR="00CD50FD">
            <w:rPr>
              <w:rStyle w:val="ad"/>
              <w:noProof/>
              <w:sz w:val="20"/>
              <w:szCs w:val="20"/>
            </w:rPr>
            <w:t>1</w:t>
          </w:r>
          <w:r w:rsidR="00FF303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D50FD" w:rsidRPr="00CD50FD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W7coKNgpcqg34WQ13sjuys2bz5Y=" w:salt="3lkeo/KxHaIQR2PU0UXvGg=="/>
  <w:defaultTabStop w:val="708"/>
  <w:characterSpacingControl w:val="doNotCompress"/>
  <w:savePreviewPicture/>
  <w:hdrShapeDefaults>
    <o:shapedefaults v:ext="edit" spidmax="63692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2.04.2024"/>
    <w:docVar w:name="footer_num" w:val="Карта СОУТ № 24-235/1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35/1 "/>
    <w:docVar w:name="oborud" w:val=" Персональный компьютер "/>
    <w:docVar w:name="org_id" w:val="268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E994DA5579304B4BB921D4274D00408F"/>
    <w:docVar w:name="rm_id" w:val="8030"/>
    <w:docVar w:name="rm_name" w:val="                                          "/>
    <w:docVar w:name="rm_number" w:val=" 24-235/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2300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07D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30B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50FD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06C0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2738"/>
    <w:rsid w:val="00FD0BA7"/>
    <w:rsid w:val="00FD2BA8"/>
    <w:rsid w:val="00FD59C1"/>
    <w:rsid w:val="00FD7D7E"/>
    <w:rsid w:val="00FE16C5"/>
    <w:rsid w:val="00FE21DE"/>
    <w:rsid w:val="00FE70FF"/>
    <w:rsid w:val="00FF3031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6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2024-04-12T04:33:00Z</dcterms:created>
  <dcterms:modified xsi:type="dcterms:W3CDTF">2024-04-12T06:21:00Z</dcterms:modified>
</cp:coreProperties>
</file>